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5" w:rsidRDefault="008E0C05" w:rsidP="008E0C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 </w:t>
      </w:r>
      <w:r w:rsidR="00ED53D2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Речушин</w:t>
      </w:r>
      <w:r w:rsidR="00FD1C91">
        <w:rPr>
          <w:rFonts w:ascii="Times New Roman" w:hAnsi="Times New Roman"/>
          <w:sz w:val="24"/>
          <w:szCs w:val="24"/>
        </w:rPr>
        <w:t>ского сельского поселения за 202</w:t>
      </w:r>
      <w:r w:rsidR="00231C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1914"/>
        <w:gridCol w:w="2481"/>
        <w:gridCol w:w="2268"/>
        <w:gridCol w:w="1984"/>
        <w:gridCol w:w="1701"/>
      </w:tblGrid>
      <w:tr w:rsidR="008E0C05" w:rsidRPr="007E37E4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должности, </w:t>
            </w:r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согласно</w:t>
            </w:r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утвержденного перечня должностей                                                                                          муниципальных служащих,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принадлежащих  муниципальному служащему, его супруги (супруга) и несовершеннолетним детям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муниципального служащего, его супруги (супруга) и несовершеннолетних детей;  </w:t>
            </w:r>
          </w:p>
          <w:p w:rsidR="008E0C05" w:rsidRPr="007E37E4" w:rsidRDefault="008E0C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зем</w:t>
            </w:r>
            <w:proofErr w:type="spell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уч-ка</w:t>
            </w:r>
            <w:proofErr w:type="spellEnd"/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082586" w:rsidRDefault="000825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42,8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8E0C05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C7ED9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r w:rsidRPr="00A60A1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0A16" w:rsidRPr="00A60A16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A60A16" w:rsidRDefault="00A6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8E0C05" w:rsidRDefault="000825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1148043,02 </w:t>
            </w:r>
            <w:r w:rsidR="00AC7ED9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8E0C05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AC7ED9" w:rsidRDefault="008E0C05" w:rsidP="00AC7E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1A1" w:rsidRDefault="00E361A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61A1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24"/>
                <w:szCs w:val="24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Супруг                          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1A1" w:rsidRDefault="00E36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61A1" w:rsidRDefault="00E361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46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39,8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841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Default="00EB5765" w:rsidP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1823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5067" w:rsidRPr="00EE7E91" w:rsidRDefault="008E5067" w:rsidP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объекты инженерно-технич</w:t>
            </w:r>
            <w:r w:rsidR="00383A73">
              <w:rPr>
                <w:rFonts w:ascii="Times New Roman" w:hAnsi="Times New Roman"/>
                <w:sz w:val="18"/>
                <w:szCs w:val="18"/>
              </w:rPr>
              <w:t>еского обеспечения аренда с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по 2039 г. площадь 875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Грузовой автомобиль «</w:t>
            </w:r>
            <w:proofErr w:type="spellStart"/>
            <w:r w:rsidRPr="00EE7E91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="00EE7E91">
              <w:rPr>
                <w:rFonts w:ascii="Times New Roman" w:hAnsi="Times New Roman"/>
                <w:sz w:val="18"/>
                <w:szCs w:val="18"/>
              </w:rPr>
              <w:t xml:space="preserve"> 4310</w:t>
            </w:r>
            <w:r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22DFF" w:rsidRPr="00EE7E91" w:rsidRDefault="00A22D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Легковой автомобиль «Нива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 xml:space="preserve"> Урбан</w:t>
            </w:r>
            <w:r w:rsidR="00EE7E91">
              <w:rPr>
                <w:rFonts w:ascii="Times New Roman" w:hAnsi="Times New Roman"/>
                <w:sz w:val="18"/>
                <w:szCs w:val="18"/>
              </w:rPr>
              <w:t xml:space="preserve"> ВАЗ 2114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CD4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913349,84</w:t>
            </w:r>
            <w:r w:rsidR="00B83C68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CD4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1653686,57</w:t>
            </w:r>
            <w:r w:rsidR="00E36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765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 w:rsidP="009A2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1A1" w:rsidRDefault="00E361A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Несовершеннолетняя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65C6">
              <w:rPr>
                <w:rFonts w:ascii="Times New Roman" w:hAnsi="Times New Roman"/>
                <w:sz w:val="18"/>
                <w:szCs w:val="18"/>
              </w:rPr>
              <w:t>дочь</w:t>
            </w: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1A1" w:rsidRDefault="00E361A1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Квартира 1/3 доля площадью 39,5 кв. м на территории </w:t>
            </w:r>
            <w:r w:rsidRPr="00B965C6">
              <w:rPr>
                <w:rFonts w:ascii="Times New Roman" w:hAnsi="Times New Roman"/>
                <w:sz w:val="18"/>
                <w:szCs w:val="18"/>
              </w:rPr>
              <w:lastRenderedPageBreak/>
              <w:t>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Земельный приусадебный 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Земельный приусадебный 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B8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0825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1522913,70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 рублей</w:t>
            </w: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68" w:rsidRPr="00B965C6" w:rsidRDefault="00B83C68" w:rsidP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8E0C05" w:rsidP="00B965C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586" w:rsidRP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68" w:rsidRPr="00B965C6" w:rsidRDefault="00B8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по договору соц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айма площадью 33,2 кв.м.</w:t>
            </w:r>
          </w:p>
          <w:p w:rsid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586" w:rsidRP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по договору соц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айма площадь 33,2 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 w:rsidP="00B96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672731,32</w:t>
            </w:r>
            <w:r w:rsidR="00B965C6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082586" w:rsidRDefault="00082586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 w:rsidP="000825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4090" w:rsidRDefault="00082586" w:rsidP="00CD4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CD4090" w:rsidRDefault="00CD4090" w:rsidP="00CD40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2586" w:rsidRPr="00082586" w:rsidRDefault="00082586" w:rsidP="00CD4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149105,84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586" w:rsidRPr="00B965C6" w:rsidRDefault="00082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C05" w:rsidRDefault="008E0C05" w:rsidP="008E0C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A28DF" w:rsidRDefault="009A28DF"/>
    <w:sectPr w:rsidR="009A28DF" w:rsidSect="008E0C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05"/>
    <w:rsid w:val="00082586"/>
    <w:rsid w:val="00114D0E"/>
    <w:rsid w:val="001901D9"/>
    <w:rsid w:val="001F2576"/>
    <w:rsid w:val="00231C61"/>
    <w:rsid w:val="002C204B"/>
    <w:rsid w:val="00383A73"/>
    <w:rsid w:val="005748BB"/>
    <w:rsid w:val="007E37E4"/>
    <w:rsid w:val="00811618"/>
    <w:rsid w:val="008E0C05"/>
    <w:rsid w:val="008E5067"/>
    <w:rsid w:val="009A2000"/>
    <w:rsid w:val="009A28DF"/>
    <w:rsid w:val="009D5E11"/>
    <w:rsid w:val="00A22DFF"/>
    <w:rsid w:val="00A60A16"/>
    <w:rsid w:val="00AB09C0"/>
    <w:rsid w:val="00AC7ED9"/>
    <w:rsid w:val="00B17A19"/>
    <w:rsid w:val="00B64108"/>
    <w:rsid w:val="00B83C68"/>
    <w:rsid w:val="00B86630"/>
    <w:rsid w:val="00B907B9"/>
    <w:rsid w:val="00B965C6"/>
    <w:rsid w:val="00CD4090"/>
    <w:rsid w:val="00E361A1"/>
    <w:rsid w:val="00EB5765"/>
    <w:rsid w:val="00ED53D2"/>
    <w:rsid w:val="00EE7E91"/>
    <w:rsid w:val="00F23A60"/>
    <w:rsid w:val="00FD1C91"/>
    <w:rsid w:val="00FD7824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Оператор</cp:lastModifiedBy>
  <cp:revision>3</cp:revision>
  <cp:lastPrinted>2022-04-27T03:23:00Z</cp:lastPrinted>
  <dcterms:created xsi:type="dcterms:W3CDTF">2023-05-02T08:59:00Z</dcterms:created>
  <dcterms:modified xsi:type="dcterms:W3CDTF">2023-05-02T09:15:00Z</dcterms:modified>
</cp:coreProperties>
</file>